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C4" w:rsidRPr="00834A0A" w:rsidRDefault="004A58C4" w:rsidP="004A5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0A"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</w:t>
      </w:r>
    </w:p>
    <w:p w:rsidR="004A58C4" w:rsidRPr="00834A0A" w:rsidRDefault="004A58C4" w:rsidP="004A5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0A">
        <w:rPr>
          <w:rFonts w:ascii="Times New Roman" w:hAnsi="Times New Roman" w:cs="Times New Roman"/>
          <w:b/>
          <w:sz w:val="28"/>
          <w:szCs w:val="28"/>
        </w:rPr>
        <w:t>ГОРОДСКОГО ОКРУГА ПОСЕЛОК КЕДРОВЫЙ КРАСНОЯРСКОГО КРАЯ</w:t>
      </w:r>
    </w:p>
    <w:p w:rsidR="004A58C4" w:rsidRDefault="004A58C4" w:rsidP="004A5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0A">
        <w:rPr>
          <w:rFonts w:ascii="Times New Roman" w:hAnsi="Times New Roman" w:cs="Times New Roman"/>
          <w:b/>
          <w:sz w:val="28"/>
          <w:szCs w:val="28"/>
        </w:rPr>
        <w:t>НА 01.01.202</w:t>
      </w:r>
      <w:r w:rsidR="009E439E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834A0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D1E3D" w:rsidRPr="00DE1AC4" w:rsidRDefault="005965E5" w:rsidP="00D630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AC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C4E68">
        <w:rPr>
          <w:rFonts w:ascii="Times New Roman" w:hAnsi="Times New Roman" w:cs="Times New Roman"/>
          <w:b/>
          <w:sz w:val="28"/>
          <w:szCs w:val="28"/>
        </w:rPr>
        <w:t>3</w:t>
      </w:r>
      <w:r w:rsidRPr="00DE1AC4">
        <w:rPr>
          <w:rFonts w:ascii="Times New Roman" w:hAnsi="Times New Roman" w:cs="Times New Roman"/>
          <w:b/>
          <w:sz w:val="28"/>
          <w:szCs w:val="28"/>
        </w:rPr>
        <w:t xml:space="preserve"> Сведения о муниципальн</w:t>
      </w:r>
      <w:r w:rsidR="00FF64B8">
        <w:rPr>
          <w:rFonts w:ascii="Times New Roman" w:hAnsi="Times New Roman" w:cs="Times New Roman"/>
          <w:b/>
          <w:sz w:val="28"/>
          <w:szCs w:val="28"/>
        </w:rPr>
        <w:t>ых унитарных предприятиях, муниципальных учреждениях, хозяйственных обществах, которые принадлежат городскому округу поселку Кедровый Красноярского края</w:t>
      </w:r>
      <w:r w:rsidRPr="00DE1AC4">
        <w:rPr>
          <w:rFonts w:ascii="Times New Roman" w:hAnsi="Times New Roman" w:cs="Times New Roman"/>
          <w:b/>
          <w:sz w:val="28"/>
          <w:szCs w:val="28"/>
        </w:rPr>
        <w:t>.</w:t>
      </w:r>
      <w:r w:rsidR="00FF64B8">
        <w:rPr>
          <w:rFonts w:ascii="Times New Roman" w:hAnsi="Times New Roman" w:cs="Times New Roman"/>
          <w:b/>
          <w:sz w:val="28"/>
          <w:szCs w:val="28"/>
        </w:rPr>
        <w:t xml:space="preserve"> Иных юридических лицах, в которых администрация поселка Кедровый Красноярского края является учредителем (участником).</w:t>
      </w:r>
    </w:p>
    <w:p w:rsidR="005965E5" w:rsidRPr="00AE13CF" w:rsidRDefault="005965E5">
      <w:pPr>
        <w:rPr>
          <w:rFonts w:ascii="Times New Roman" w:hAnsi="Times New Roman" w:cs="Times New Roman"/>
          <w:sz w:val="28"/>
          <w:szCs w:val="28"/>
        </w:rPr>
      </w:pPr>
      <w:r w:rsidRPr="00DE1AC4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 w:rsidR="00FF64B8">
        <w:rPr>
          <w:rFonts w:ascii="Times New Roman" w:hAnsi="Times New Roman" w:cs="Times New Roman"/>
          <w:b/>
          <w:sz w:val="28"/>
          <w:szCs w:val="28"/>
        </w:rPr>
        <w:t>1</w:t>
      </w:r>
      <w:r w:rsidR="00DE1AC4" w:rsidRPr="00DE1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4B8" w:rsidRPr="00AE13CF">
        <w:rPr>
          <w:rFonts w:ascii="Times New Roman" w:hAnsi="Times New Roman" w:cs="Times New Roman"/>
          <w:sz w:val="28"/>
          <w:szCs w:val="28"/>
        </w:rPr>
        <w:t>Муниципальные унитарные предприятия</w:t>
      </w:r>
    </w:p>
    <w:p w:rsidR="00FF64B8" w:rsidRPr="00AE13CF" w:rsidRDefault="00FF64B8" w:rsidP="00AE13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13CF">
        <w:rPr>
          <w:rFonts w:ascii="Times New Roman" w:hAnsi="Times New Roman" w:cs="Times New Roman"/>
          <w:sz w:val="28"/>
          <w:szCs w:val="28"/>
        </w:rPr>
        <w:t xml:space="preserve">МУП </w:t>
      </w:r>
      <w:r w:rsidR="00AE13CF" w:rsidRPr="00AE13CF">
        <w:rPr>
          <w:rFonts w:ascii="Times New Roman" w:hAnsi="Times New Roman" w:cs="Times New Roman"/>
          <w:sz w:val="28"/>
          <w:szCs w:val="28"/>
        </w:rPr>
        <w:t>«Телесети» п. Кедровый,</w:t>
      </w:r>
    </w:p>
    <w:p w:rsidR="007C53F1" w:rsidRDefault="00AE13CF" w:rsidP="00AE13CF">
      <w:pPr>
        <w:rPr>
          <w:rFonts w:ascii="Times New Roman" w:hAnsi="Times New Roman" w:cs="Times New Roman"/>
          <w:sz w:val="28"/>
          <w:szCs w:val="28"/>
        </w:rPr>
      </w:pPr>
      <w:r w:rsidRPr="00DE1AC4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E1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казенные учреждения</w:t>
      </w:r>
    </w:p>
    <w:p w:rsidR="00AE13CF" w:rsidRDefault="00AE13CF" w:rsidP="00AE13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«УСЗ»</w:t>
      </w:r>
      <w:r w:rsidR="00B44BC1">
        <w:rPr>
          <w:rFonts w:ascii="Times New Roman" w:hAnsi="Times New Roman" w:cs="Times New Roman"/>
          <w:sz w:val="28"/>
          <w:szCs w:val="28"/>
        </w:rPr>
        <w:t xml:space="preserve"> п. Кедровый Красноярского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13CF" w:rsidRDefault="000E138C" w:rsidP="00AE13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 – счетный орган городского округа поселок Кедровый Красноярского края</w:t>
      </w:r>
    </w:p>
    <w:p w:rsidR="00AE13CF" w:rsidRDefault="00AE13CF" w:rsidP="00AE13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п. Кедровый Красноярского края</w:t>
      </w:r>
    </w:p>
    <w:p w:rsidR="00AE13CF" w:rsidRDefault="00AE13CF" w:rsidP="00AE13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«ЕДДС» п. Кедровый</w:t>
      </w:r>
    </w:p>
    <w:p w:rsidR="00AE13CF" w:rsidRPr="00AE13CF" w:rsidRDefault="00CE322D" w:rsidP="00AE13C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 ДОУ «Детский сад п. Кедровый»</w:t>
      </w:r>
    </w:p>
    <w:p w:rsidR="002E450E" w:rsidRDefault="002E450E" w:rsidP="002E450E">
      <w:pPr>
        <w:rPr>
          <w:rFonts w:ascii="Times New Roman" w:hAnsi="Times New Roman" w:cs="Times New Roman"/>
          <w:sz w:val="28"/>
          <w:szCs w:val="28"/>
        </w:rPr>
      </w:pPr>
      <w:r w:rsidRPr="00DE1AC4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E1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бюджетные учреждения</w:t>
      </w:r>
    </w:p>
    <w:p w:rsidR="002E450E" w:rsidRDefault="002E450E" w:rsidP="002E45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71 п. Кедровый</w:t>
      </w:r>
    </w:p>
    <w:p w:rsidR="002E450E" w:rsidRDefault="002E450E" w:rsidP="002E45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Молодежный центр п. Кедровый</w:t>
      </w:r>
    </w:p>
    <w:p w:rsidR="002E450E" w:rsidRDefault="002E450E" w:rsidP="002E45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СШ «Искра» п. Кедровый</w:t>
      </w:r>
    </w:p>
    <w:p w:rsidR="002E450E" w:rsidRDefault="002E450E" w:rsidP="002E45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 «ДМШ» п. Кедровый</w:t>
      </w:r>
    </w:p>
    <w:p w:rsidR="002E450E" w:rsidRDefault="002E450E" w:rsidP="002E45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Дом Культуры</w:t>
      </w:r>
      <w:r w:rsidR="00CE322D">
        <w:rPr>
          <w:rFonts w:ascii="Times New Roman" w:hAnsi="Times New Roman" w:cs="Times New Roman"/>
          <w:sz w:val="28"/>
          <w:szCs w:val="28"/>
        </w:rPr>
        <w:t xml:space="preserve"> п. Кедровый</w:t>
      </w:r>
    </w:p>
    <w:p w:rsidR="00A5083D" w:rsidRDefault="00A5083D" w:rsidP="00A5083D">
      <w:pPr>
        <w:rPr>
          <w:rFonts w:ascii="Times New Roman" w:hAnsi="Times New Roman" w:cs="Times New Roman"/>
          <w:sz w:val="28"/>
          <w:szCs w:val="28"/>
        </w:rPr>
      </w:pPr>
      <w:r w:rsidRPr="00A5083D">
        <w:rPr>
          <w:rFonts w:ascii="Times New Roman" w:hAnsi="Times New Roman" w:cs="Times New Roman"/>
          <w:b/>
          <w:sz w:val="28"/>
          <w:szCs w:val="28"/>
        </w:rPr>
        <w:t>Подраздел 4</w:t>
      </w:r>
      <w:r w:rsidRPr="00A50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Хозяйственные общества</w:t>
      </w:r>
    </w:p>
    <w:p w:rsidR="00A5083D" w:rsidRPr="00163DB9" w:rsidRDefault="00163DB9" w:rsidP="00163DB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3DB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"Производственный жилищно-ремонтный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B9">
        <w:rPr>
          <w:rFonts w:ascii="Times New Roman" w:hAnsi="Times New Roman" w:cs="Times New Roman"/>
          <w:sz w:val="28"/>
          <w:szCs w:val="28"/>
        </w:rPr>
        <w:t>эксп</w:t>
      </w:r>
      <w:r>
        <w:rPr>
          <w:rFonts w:ascii="Times New Roman" w:hAnsi="Times New Roman" w:cs="Times New Roman"/>
          <w:sz w:val="28"/>
          <w:szCs w:val="28"/>
        </w:rPr>
        <w:t>луатационный трест п. Кедровый".</w:t>
      </w:r>
    </w:p>
    <w:sectPr w:rsidR="00A5083D" w:rsidRPr="00163DB9" w:rsidSect="00FF64B8">
      <w:pgSz w:w="16838" w:h="11906" w:orient="landscape"/>
      <w:pgMar w:top="993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5F1F"/>
    <w:multiLevelType w:val="hybridMultilevel"/>
    <w:tmpl w:val="3ED4D9E6"/>
    <w:lvl w:ilvl="0" w:tplc="2C18D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2FA5519"/>
    <w:multiLevelType w:val="hybridMultilevel"/>
    <w:tmpl w:val="78B4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D3F23"/>
    <w:multiLevelType w:val="hybridMultilevel"/>
    <w:tmpl w:val="4B50A56C"/>
    <w:lvl w:ilvl="0" w:tplc="627C9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981D72"/>
    <w:multiLevelType w:val="hybridMultilevel"/>
    <w:tmpl w:val="3E38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ED"/>
    <w:rsid w:val="000100F9"/>
    <w:rsid w:val="00047D1C"/>
    <w:rsid w:val="00095585"/>
    <w:rsid w:val="000A59B1"/>
    <w:rsid w:val="000C25DA"/>
    <w:rsid w:val="000E138C"/>
    <w:rsid w:val="000F48E5"/>
    <w:rsid w:val="00157792"/>
    <w:rsid w:val="00163DB9"/>
    <w:rsid w:val="00172CCD"/>
    <w:rsid w:val="001B1B8C"/>
    <w:rsid w:val="00214EB8"/>
    <w:rsid w:val="00273DFD"/>
    <w:rsid w:val="002A10CE"/>
    <w:rsid w:val="002E450E"/>
    <w:rsid w:val="002F40A0"/>
    <w:rsid w:val="00306B70"/>
    <w:rsid w:val="00312333"/>
    <w:rsid w:val="00314AE5"/>
    <w:rsid w:val="00327B1F"/>
    <w:rsid w:val="00375CD4"/>
    <w:rsid w:val="003A6B17"/>
    <w:rsid w:val="003D2A92"/>
    <w:rsid w:val="003E1712"/>
    <w:rsid w:val="0042781C"/>
    <w:rsid w:val="004A58C4"/>
    <w:rsid w:val="004D2E01"/>
    <w:rsid w:val="004D74C7"/>
    <w:rsid w:val="0057016A"/>
    <w:rsid w:val="005965E5"/>
    <w:rsid w:val="005B15D6"/>
    <w:rsid w:val="005C4E68"/>
    <w:rsid w:val="006301F6"/>
    <w:rsid w:val="006D1E3D"/>
    <w:rsid w:val="0079705E"/>
    <w:rsid w:val="007C53F1"/>
    <w:rsid w:val="00800B40"/>
    <w:rsid w:val="008135CF"/>
    <w:rsid w:val="00845F22"/>
    <w:rsid w:val="00854663"/>
    <w:rsid w:val="00882856"/>
    <w:rsid w:val="00890DBD"/>
    <w:rsid w:val="008B100B"/>
    <w:rsid w:val="00912D74"/>
    <w:rsid w:val="00953CDA"/>
    <w:rsid w:val="009E439E"/>
    <w:rsid w:val="00A01CC5"/>
    <w:rsid w:val="00A106D3"/>
    <w:rsid w:val="00A4784B"/>
    <w:rsid w:val="00A5083D"/>
    <w:rsid w:val="00A50CD8"/>
    <w:rsid w:val="00A63AF1"/>
    <w:rsid w:val="00A70509"/>
    <w:rsid w:val="00A7051B"/>
    <w:rsid w:val="00AA7BE3"/>
    <w:rsid w:val="00AD38A2"/>
    <w:rsid w:val="00AE13CF"/>
    <w:rsid w:val="00B30D61"/>
    <w:rsid w:val="00B44BC1"/>
    <w:rsid w:val="00B50642"/>
    <w:rsid w:val="00B574EB"/>
    <w:rsid w:val="00C13861"/>
    <w:rsid w:val="00C7289F"/>
    <w:rsid w:val="00CA3538"/>
    <w:rsid w:val="00CE322D"/>
    <w:rsid w:val="00CF5626"/>
    <w:rsid w:val="00D025ED"/>
    <w:rsid w:val="00D02DCA"/>
    <w:rsid w:val="00D04A34"/>
    <w:rsid w:val="00D32FBC"/>
    <w:rsid w:val="00D579F4"/>
    <w:rsid w:val="00D630E3"/>
    <w:rsid w:val="00DC3994"/>
    <w:rsid w:val="00DD4507"/>
    <w:rsid w:val="00DE1AC4"/>
    <w:rsid w:val="00DF1539"/>
    <w:rsid w:val="00E06536"/>
    <w:rsid w:val="00E46FF3"/>
    <w:rsid w:val="00E82277"/>
    <w:rsid w:val="00F40996"/>
    <w:rsid w:val="00F46095"/>
    <w:rsid w:val="00FB0086"/>
    <w:rsid w:val="00FB099B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3458"/>
  <w15:chartTrackingRefBased/>
  <w15:docId w15:val="{2698B9DD-B51C-44C7-B178-5BFA6B4E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2025-01-20T02:06:00Z</dcterms:created>
  <dcterms:modified xsi:type="dcterms:W3CDTF">2025-01-20T02:25:00Z</dcterms:modified>
</cp:coreProperties>
</file>